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90.0" w:type="dxa"/>
        <w:jc w:val="left"/>
        <w:tblInd w:w="108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5115"/>
        <w:gridCol w:w="3975"/>
        <w:tblGridChange w:id="0">
          <w:tblGrid>
            <w:gridCol w:w="5115"/>
            <w:gridCol w:w="3975"/>
          </w:tblGrid>
        </w:tblGridChange>
      </w:tblGrid>
      <w:tr>
        <w:tc>
          <w:tcPr>
            <w:shd w:fill="auto" w:val="clear"/>
            <w:tcMar>
              <w:top w:w="28.0" w:type="dxa"/>
              <w:left w:w="108.0" w:type="dxa"/>
              <w:bottom w:w="2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Style w:val="Heading1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80" w:before="0" w:lineRule="auto"/>
              <w:ind w:left="-4584" w:right="-163" w:firstLine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MÅNAD</w:t>
            </w:r>
          </w:p>
        </w:tc>
        <w:tc>
          <w:tcPr>
            <w:shd w:fill="auto" w:val="clear"/>
            <w:tcMar>
              <w:top w:w="28.0" w:type="dxa"/>
              <w:left w:w="108.0" w:type="dxa"/>
              <w:bottom w:w="2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Style w:val="Heading1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0" w:before="0" w:lineRule="auto"/>
              <w:ind w:right="-163"/>
              <w:rPr>
                <w:rFonts w:ascii="Viga" w:cs="Viga" w:eastAsia="Viga" w:hAnsi="Viga"/>
                <w:smallCaps w:val="0"/>
                <w:color w:val="de6421"/>
                <w:sz w:val="48"/>
                <w:szCs w:val="48"/>
              </w:rPr>
            </w:pPr>
            <w:r w:rsidDel="00000000" w:rsidR="00000000" w:rsidRPr="00000000">
              <w:rPr>
                <w:rFonts w:ascii="Viga" w:cs="Viga" w:eastAsia="Viga" w:hAnsi="Viga"/>
                <w:smallCaps w:val="0"/>
                <w:color w:val="de6421"/>
                <w:sz w:val="48"/>
                <w:szCs w:val="48"/>
                <w:rtl w:val="0"/>
              </w:rPr>
              <w:t xml:space="preserve">RENTAL NOTICE</w:t>
            </w:r>
          </w:p>
          <w:p w:rsidR="00000000" w:rsidDel="00000000" w:rsidP="00000000" w:rsidRDefault="00000000" w:rsidRPr="00000000" w14:paraId="00000004">
            <w:pPr>
              <w:pStyle w:val="Heading2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ind w:right="-163"/>
              <w:rPr>
                <w:rFonts w:ascii="Viga" w:cs="Viga" w:eastAsia="Viga" w:hAnsi="Viga"/>
                <w:smallCaps w:val="0"/>
                <w:color w:val="00757a"/>
              </w:rPr>
            </w:pPr>
            <w:r w:rsidDel="00000000" w:rsidR="00000000" w:rsidRPr="00000000">
              <w:rPr>
                <w:rFonts w:ascii="Viga" w:cs="Viga" w:eastAsia="Viga" w:hAnsi="Viga"/>
                <w:smallCaps w:val="0"/>
                <w:color w:val="00757a"/>
                <w:rtl w:val="0"/>
              </w:rPr>
              <w:t xml:space="preserve">Tenant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63" w:firstLine="0"/>
              <w:jc w:val="left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Stina Student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63" w:firstLine="0"/>
              <w:jc w:val="left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Studievägen 1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63" w:firstLine="0"/>
              <w:jc w:val="left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123 45 PLUGGESTAD</w:t>
            </w:r>
          </w:p>
        </w:tc>
      </w:tr>
      <w:tr>
        <w:tc>
          <w:tcPr>
            <w:shd w:fill="auto" w:val="clear"/>
            <w:tcMar>
              <w:top w:w="28.0" w:type="dxa"/>
              <w:left w:w="108.0" w:type="dxa"/>
              <w:bottom w:w="2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Style w:val="Heading2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before="120" w:lineRule="auto"/>
              <w:ind w:right="-163"/>
              <w:rPr>
                <w:rFonts w:ascii="Viga" w:cs="Viga" w:eastAsia="Viga" w:hAnsi="Viga"/>
                <w:smallCaps w:val="0"/>
                <w:color w:val="00757a"/>
              </w:rPr>
            </w:pPr>
            <w:r w:rsidDel="00000000" w:rsidR="00000000" w:rsidRPr="00000000">
              <w:rPr>
                <w:rFonts w:ascii="Viga" w:cs="Viga" w:eastAsia="Viga" w:hAnsi="Viga"/>
                <w:smallCaps w:val="0"/>
                <w:color w:val="00757a"/>
                <w:rtl w:val="0"/>
              </w:rPr>
              <w:t xml:space="preserve">Landlord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63" w:firstLine="0"/>
              <w:jc w:val="left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Moster Millan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63" w:firstLine="0"/>
              <w:jc w:val="left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Bogatan 14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63" w:firstLine="0"/>
              <w:jc w:val="left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987 65 HUSTOMTA</w:t>
            </w:r>
          </w:p>
        </w:tc>
        <w:tc>
          <w:tcPr>
            <w:shd w:fill="auto" w:val="clear"/>
            <w:tcMar>
              <w:top w:w="28.0" w:type="dxa"/>
              <w:left w:w="108.0" w:type="dxa"/>
              <w:bottom w:w="2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Style w:val="Heading2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ind w:right="-163"/>
              <w:rPr>
                <w:rFonts w:ascii="Viga" w:cs="Viga" w:eastAsia="Viga" w:hAnsi="Viga"/>
                <w:smallCaps w:val="0"/>
                <w:color w:val="00757a"/>
              </w:rPr>
            </w:pPr>
            <w:r w:rsidDel="00000000" w:rsidR="00000000" w:rsidRPr="00000000">
              <w:rPr>
                <w:rFonts w:ascii="Viga" w:cs="Viga" w:eastAsia="Viga" w:hAnsi="Viga"/>
                <w:smallCaps w:val="0"/>
                <w:color w:val="00757a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63" w:firstLine="0"/>
              <w:jc w:val="left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ÅÅÅÅ-MM-DD</w:t>
            </w:r>
          </w:p>
          <w:p w:rsidR="00000000" w:rsidDel="00000000" w:rsidP="00000000" w:rsidRDefault="00000000" w:rsidRPr="00000000" w14:paraId="0000000E">
            <w:pPr>
              <w:pStyle w:val="Heading2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ind w:right="-163"/>
              <w:rPr>
                <w:rFonts w:ascii="Viga" w:cs="Viga" w:eastAsia="Viga" w:hAnsi="Viga"/>
                <w:smallCaps w:val="0"/>
                <w:color w:val="00757a"/>
              </w:rPr>
            </w:pPr>
            <w:r w:rsidDel="00000000" w:rsidR="00000000" w:rsidRPr="00000000">
              <w:rPr>
                <w:rFonts w:ascii="Viga" w:cs="Viga" w:eastAsia="Viga" w:hAnsi="Viga"/>
                <w:smallCaps w:val="0"/>
                <w:color w:val="00757a"/>
                <w:rtl w:val="0"/>
              </w:rPr>
              <w:t xml:space="preserve">Period</w:t>
            </w:r>
          </w:p>
          <w:p w:rsidR="00000000" w:rsidDel="00000000" w:rsidP="00000000" w:rsidRDefault="00000000" w:rsidRPr="00000000" w14:paraId="0000000F">
            <w:pPr>
              <w:pStyle w:val="Heading1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ind w:right="-163"/>
              <w:rPr>
                <w:rFonts w:ascii="Raleway" w:cs="Raleway" w:eastAsia="Raleway" w:hAnsi="Raleway"/>
                <w:b w:val="0"/>
                <w:smallCaps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0"/>
                <w:smallCaps w:val="0"/>
                <w:color w:val="000000"/>
                <w:sz w:val="24"/>
                <w:szCs w:val="24"/>
                <w:rtl w:val="0"/>
              </w:rPr>
              <w:t xml:space="preserve">MONTH (JAN-DEC)</w:t>
            </w:r>
          </w:p>
        </w:tc>
      </w:tr>
    </w:tbl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0"/>
          <w:smallCaps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90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90"/>
        <w:tblGridChange w:id="0">
          <w:tblGrid>
            <w:gridCol w:w="9090"/>
          </w:tblGrid>
        </w:tblGridChange>
      </w:tblGrid>
      <w:tr>
        <w:tc>
          <w:tcPr>
            <w:shd w:fill="auto" w:val="clear"/>
            <w:tcMar>
              <w:top w:w="28.0" w:type="dxa"/>
              <w:left w:w="108.0" w:type="dxa"/>
              <w:bottom w:w="2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Style w:val="Heading2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rFonts w:ascii="Viga" w:cs="Viga" w:eastAsia="Viga" w:hAnsi="Viga"/>
                <w:smallCaps w:val="0"/>
                <w:color w:val="00757a"/>
              </w:rPr>
            </w:pPr>
            <w:r w:rsidDel="00000000" w:rsidR="00000000" w:rsidRPr="00000000">
              <w:rPr>
                <w:rFonts w:ascii="Viga" w:cs="Viga" w:eastAsia="Viga" w:hAnsi="Viga"/>
                <w:smallCaps w:val="0"/>
                <w:color w:val="00757a"/>
                <w:rtl w:val="0"/>
              </w:rPr>
              <w:t xml:space="preserve">Message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Always specify the sender and any apartment number when you pay the rent.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 rent is payable in advance and should reach the landlord by the due date.</w:t>
            </w:r>
          </w:p>
        </w:tc>
      </w:tr>
    </w:tbl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90.0" w:type="dxa"/>
        <w:jc w:val="left"/>
        <w:tblInd w:w="108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9090"/>
        <w:tblGridChange w:id="0">
          <w:tblGrid>
            <w:gridCol w:w="9090"/>
          </w:tblGrid>
        </w:tblGridChange>
      </w:tblGrid>
      <w:tr>
        <w:tc>
          <w:tcPr>
            <w:shd w:fill="auto" w:val="clear"/>
            <w:tcMar>
              <w:top w:w="28.0" w:type="dxa"/>
              <w:left w:w="108.0" w:type="dxa"/>
              <w:bottom w:w="2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Style w:val="Heading2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rFonts w:ascii="Viga" w:cs="Viga" w:eastAsia="Viga" w:hAnsi="Viga"/>
                <w:smallCaps w:val="0"/>
                <w:color w:val="00757a"/>
                <w:sz w:val="28"/>
                <w:szCs w:val="28"/>
              </w:rPr>
            </w:pPr>
            <w:r w:rsidDel="00000000" w:rsidR="00000000" w:rsidRPr="00000000">
              <w:rPr>
                <w:rFonts w:ascii="Viga" w:cs="Viga" w:eastAsia="Viga" w:hAnsi="Viga"/>
                <w:smallCaps w:val="0"/>
                <w:color w:val="00757a"/>
                <w:sz w:val="28"/>
                <w:szCs w:val="28"/>
                <w:rtl w:val="0"/>
              </w:rPr>
              <w:t xml:space="preserve">Specification</w:t>
            </w:r>
          </w:p>
        </w:tc>
      </w:tr>
      <w:tr>
        <w:tc>
          <w:tcPr>
            <w:shd w:fill="auto" w:val="clear"/>
            <w:tcMar>
              <w:top w:w="28.0" w:type="dxa"/>
              <w:left w:w="108.0" w:type="dxa"/>
              <w:bottom w:w="2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  <w:color w:val="de642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de6421"/>
                <w:rtl w:val="0"/>
              </w:rPr>
              <w:t xml:space="preserve">Object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APARTMENT NUMBER OR DESCRIPTION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color w:val="7f7f7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28.0" w:type="dxa"/>
              <w:left w:w="108.0" w:type="dxa"/>
              <w:bottom w:w="2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  <w:color w:val="de642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de6421"/>
                <w:rtl w:val="0"/>
              </w:rPr>
              <w:t xml:space="preserve">Tenant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FIRST NAME, LAST NAMNE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STREET ADRESS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POSTCODE, CITY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Style w:val="Heading3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Raleway" w:cs="Raleway" w:eastAsia="Raleway" w:hAnsi="Raleway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28.0" w:type="dxa"/>
              <w:left w:w="108.0" w:type="dxa"/>
              <w:bottom w:w="2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Style w:val="Heading3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rFonts w:ascii="Raleway" w:cs="Raleway" w:eastAsia="Raleway" w:hAnsi="Raleway"/>
                <w:smallCaps w:val="0"/>
                <w:color w:val="de6421"/>
              </w:rPr>
            </w:pPr>
            <w:r w:rsidDel="00000000" w:rsidR="00000000" w:rsidRPr="00000000">
              <w:rPr>
                <w:rFonts w:ascii="Raleway" w:cs="Raleway" w:eastAsia="Raleway" w:hAnsi="Raleway"/>
                <w:smallCaps w:val="0"/>
                <w:color w:val="de6421"/>
                <w:rtl w:val="0"/>
              </w:rPr>
              <w:t xml:space="preserve">Account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ACCOUNT NUMBER FOR PAYMENT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Style w:val="Heading3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Raleway" w:cs="Raleway" w:eastAsia="Raleway" w:hAnsi="Raleway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28.0" w:type="dxa"/>
              <w:left w:w="108.0" w:type="dxa"/>
              <w:bottom w:w="2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Style w:val="Heading3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rFonts w:ascii="Raleway" w:cs="Raleway" w:eastAsia="Raleway" w:hAnsi="Raleway"/>
                <w:smallCaps w:val="0"/>
                <w:color w:val="de6421"/>
              </w:rPr>
            </w:pPr>
            <w:r w:rsidDel="00000000" w:rsidR="00000000" w:rsidRPr="00000000">
              <w:rPr>
                <w:rFonts w:ascii="Raleway" w:cs="Raleway" w:eastAsia="Raleway" w:hAnsi="Raleway"/>
                <w:smallCaps w:val="0"/>
                <w:color w:val="de6421"/>
                <w:rtl w:val="0"/>
              </w:rPr>
              <w:t xml:space="preserve">Due date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ÅÅÅÅ-MM-DD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Style w:val="Heading3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Raleway" w:cs="Raleway" w:eastAsia="Raleway" w:hAnsi="Raleway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28.0" w:type="dxa"/>
              <w:left w:w="108.0" w:type="dxa"/>
              <w:bottom w:w="2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Style w:val="Heading3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rFonts w:ascii="Raleway" w:cs="Raleway" w:eastAsia="Raleway" w:hAnsi="Raleway"/>
                <w:smallCaps w:val="0"/>
                <w:color w:val="de6421"/>
              </w:rPr>
            </w:pPr>
            <w:r w:rsidDel="00000000" w:rsidR="00000000" w:rsidRPr="00000000">
              <w:rPr>
                <w:rFonts w:ascii="Raleway" w:cs="Raleway" w:eastAsia="Raleway" w:hAnsi="Raleway"/>
                <w:smallCaps w:val="0"/>
                <w:color w:val="de6421"/>
                <w:rtl w:val="0"/>
              </w:rPr>
              <w:t xml:space="preserve">Rent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3 500kr</w:t>
            </w:r>
          </w:p>
        </w:tc>
      </w:tr>
    </w:tbl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40" w:w="11900"/>
      <w:pgMar w:bottom="1417" w:top="1417" w:left="1417" w:right="141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Viga">
    <w:embedRegular w:fontKey="{00000000-0000-0000-0000-000000000000}" r:id="rId5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libri" w:cs="Calibri" w:eastAsia="Calibri" w:hAnsi="Calibri"/>
      <w:b w:val="1"/>
      <w:smallCaps w:val="0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smallCaps w:val="0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smallCaps w:val="0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Relationship Id="rId5" Type="http://schemas.openxmlformats.org/officeDocument/2006/relationships/font" Target="fonts/Viga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